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应 聘 登 记 表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应聘岗位：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                                        </w:t>
      </w:r>
      <w:r>
        <w:rPr>
          <w:rFonts w:hint="eastAsia" w:ascii="宋体" w:hAnsi="宋体"/>
          <w:sz w:val="28"/>
          <w:szCs w:val="28"/>
        </w:rPr>
        <w:t xml:space="preserve">   </w:t>
      </w:r>
    </w:p>
    <w:tbl>
      <w:tblPr>
        <w:tblStyle w:val="5"/>
        <w:tblpPr w:leftFromText="180" w:rightFromText="180" w:vertAnchor="page" w:horzAnchor="margin" w:tblpXSpec="center" w:tblpY="3361"/>
        <w:tblW w:w="9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39"/>
        <w:gridCol w:w="1106"/>
        <w:gridCol w:w="44"/>
        <w:gridCol w:w="665"/>
        <w:gridCol w:w="812"/>
        <w:gridCol w:w="180"/>
        <w:gridCol w:w="1208"/>
        <w:gridCol w:w="1329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职业资格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rPr>
                <w:rFonts w:ascii="方正宋三简体" w:eastAsia="方正宋三简体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</w:trPr>
        <w:tc>
          <w:tcPr>
            <w:tcW w:w="11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174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</w:t>
            </w:r>
          </w:p>
        </w:tc>
        <w:tc>
          <w:tcPr>
            <w:tcW w:w="7353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7353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家庭住址</w:t>
            </w:r>
          </w:p>
        </w:tc>
        <w:tc>
          <w:tcPr>
            <w:tcW w:w="7353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7353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10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获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544" w:type="dxa"/>
            <w:gridSpan w:val="10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11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5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1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1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1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1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0" w:hRule="atLeast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国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（境）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544" w:type="dxa"/>
            <w:gridSpan w:val="10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1.本人是否存在移居国（境）外情况：</w:t>
            </w:r>
          </w:p>
          <w:p>
            <w:pPr>
              <w:ind w:firstLine="420" w:firstLineChars="150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□有；□无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2.配偶或子女是否存在移居国（境）外情况：</w:t>
            </w:r>
          </w:p>
          <w:p>
            <w:pPr>
              <w:ind w:firstLine="420" w:firstLineChars="150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□有；□无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sz w:val="22"/>
              </w:rPr>
              <w:t>说明：所称“配偶已移居国（境）外”，是指配偶已移居国（境）外的，或者没有配偶，子女均已移居国（境）外的情况；所称“移居国（境）外”，是指目前已经获得外国国籍，或者已经获得国（境）外永久居留权、长期居留许可（包括涉外婚姻）的情况；不论婚前、婚后移居，均属已移居并以实际国籍、国（境）外永久居留权、长期居留许可来认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说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明</w:t>
            </w:r>
          </w:p>
        </w:tc>
        <w:tc>
          <w:tcPr>
            <w:tcW w:w="8544" w:type="dxa"/>
            <w:gridSpan w:val="10"/>
            <w:vAlign w:val="center"/>
          </w:tcPr>
          <w:p>
            <w:pPr>
              <w:ind w:firstLine="560" w:firstLineChars="200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我保证上述表格中所填写的内容真实、完整，如有虚假愿承担一切责任。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本人签字：              年   月   日</w:t>
            </w:r>
          </w:p>
        </w:tc>
      </w:tr>
    </w:tbl>
    <w:p/>
    <w:p>
      <w:pPr>
        <w:wordWrap w:val="0"/>
        <w:jc w:val="right"/>
        <w:rPr>
          <w:rFonts w:hint="eastAsia" w:asciiTheme="minorEastAsia" w:hAnsiTheme="minorEastAsia" w:eastAsiaTheme="minorEastAsia"/>
          <w:szCs w:val="21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Cs w:val="21"/>
        </w:rPr>
        <w:t xml:space="preserve"> 应聘人员请将</w:t>
      </w:r>
      <w:bookmarkStart w:id="0" w:name="_GoBack"/>
      <w:bookmarkEnd w:id="0"/>
      <w:r>
        <w:rPr>
          <w:rFonts w:hint="eastAsia" w:asciiTheme="minorEastAsia" w:hAnsiTheme="minorEastAsia" w:eastAsiaTheme="minorEastAsia"/>
          <w:szCs w:val="21"/>
        </w:rPr>
        <w:t>此表发送至</w:t>
      </w:r>
      <w:r>
        <w:rPr>
          <w:rFonts w:hint="eastAsia" w:asciiTheme="minorEastAsia" w:hAnsiTheme="minorEastAsia" w:eastAsiaTheme="minorEastAsia"/>
          <w:szCs w:val="21"/>
          <w:u w:val="single"/>
          <w:lang w:val="en-US" w:eastAsia="zh-CN"/>
        </w:rPr>
        <w:t>bcjshr@163.com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9B2"/>
    <w:rsid w:val="000F00FD"/>
    <w:rsid w:val="001D7549"/>
    <w:rsid w:val="001E0825"/>
    <w:rsid w:val="00237D45"/>
    <w:rsid w:val="00247253"/>
    <w:rsid w:val="002F0A96"/>
    <w:rsid w:val="006949B2"/>
    <w:rsid w:val="00851A5D"/>
    <w:rsid w:val="008C3C1A"/>
    <w:rsid w:val="009406CE"/>
    <w:rsid w:val="00A74B09"/>
    <w:rsid w:val="00AD69FD"/>
    <w:rsid w:val="00B74F57"/>
    <w:rsid w:val="00CB012A"/>
    <w:rsid w:val="00D23137"/>
    <w:rsid w:val="00DD45B8"/>
    <w:rsid w:val="00E30F62"/>
    <w:rsid w:val="00F02B8A"/>
    <w:rsid w:val="00F77D70"/>
    <w:rsid w:val="00FE2286"/>
    <w:rsid w:val="789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</Words>
  <Characters>614</Characters>
  <Lines>5</Lines>
  <Paragraphs>1</Paragraphs>
  <TotalTime>68</TotalTime>
  <ScaleCrop>false</ScaleCrop>
  <LinksUpToDate>false</LinksUpToDate>
  <CharactersWithSpaces>720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2022-05-31T08:31:00Z</dcterms:created>
  <dc:creator>褚晨昕</dc:creator>
  <cp:lastModifiedBy>黄炜莹</cp:lastModifiedBy>
  <cp:lastPrinted>2022-06-02T03:52:00Z</cp:lastPrinted>
  <dcterms:modified xsi:type="dcterms:W3CDTF">2022-09-29T09:15:04Z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